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3701" w14:textId="77777777" w:rsidR="00262230" w:rsidRDefault="00262230" w:rsidP="00390B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83A34A" w14:textId="77777777" w:rsidR="00262230" w:rsidRDefault="00262230" w:rsidP="00390B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E60D0BB" w14:textId="3F861295" w:rsidR="00390B76" w:rsidRPr="00CE7B07" w:rsidRDefault="00390B76" w:rsidP="00390B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7B07">
        <w:rPr>
          <w:rFonts w:ascii="Times New Roman" w:hAnsi="Times New Roman" w:cs="Times New Roman"/>
          <w:b/>
          <w:bCs/>
          <w:sz w:val="26"/>
          <w:szCs w:val="26"/>
        </w:rPr>
        <w:t>Министерство науки и высшего образования Республики Казахстан</w:t>
      </w:r>
    </w:p>
    <w:p w14:paraId="03344C30" w14:textId="77777777" w:rsidR="00390B76" w:rsidRPr="00CE7B07" w:rsidRDefault="00390B76" w:rsidP="00390B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7B07">
        <w:rPr>
          <w:rFonts w:ascii="Times New Roman" w:hAnsi="Times New Roman" w:cs="Times New Roman"/>
          <w:b/>
          <w:bCs/>
          <w:sz w:val="26"/>
          <w:szCs w:val="26"/>
        </w:rPr>
        <w:t>Комитет науки</w:t>
      </w:r>
    </w:p>
    <w:p w14:paraId="085B6E09" w14:textId="5F02F280" w:rsidR="00390B76" w:rsidRPr="00CE7B07" w:rsidRDefault="00390B76" w:rsidP="00390B7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E7B07">
        <w:rPr>
          <w:rFonts w:ascii="Times New Roman" w:hAnsi="Times New Roman" w:cs="Times New Roman"/>
          <w:b/>
          <w:bCs/>
          <w:sz w:val="26"/>
          <w:szCs w:val="26"/>
        </w:rPr>
        <w:t xml:space="preserve">Институт </w:t>
      </w:r>
      <w:r w:rsidRPr="00CE7B07">
        <w:rPr>
          <w:rFonts w:ascii="Times New Roman" w:hAnsi="Times New Roman" w:cs="Times New Roman"/>
          <w:b/>
          <w:bCs/>
          <w:sz w:val="26"/>
          <w:szCs w:val="26"/>
          <w:lang w:val="ru-RU"/>
        </w:rPr>
        <w:t>экономики</w:t>
      </w:r>
    </w:p>
    <w:p w14:paraId="0165A0FE" w14:textId="77777777" w:rsidR="00390B76" w:rsidRPr="00CE7B07" w:rsidRDefault="00390B76" w:rsidP="00390B7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6740E8B" w14:textId="77777777" w:rsidR="00390B76" w:rsidRPr="00CE7B07" w:rsidRDefault="00390B76" w:rsidP="00390B7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3B2461E" w14:textId="77777777" w:rsidR="00390B76" w:rsidRPr="00CE7B07" w:rsidRDefault="00390B76" w:rsidP="00390B7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C9CC269" w14:textId="77777777" w:rsidR="00390B76" w:rsidRPr="00CE7B07" w:rsidRDefault="00390B76" w:rsidP="00390B7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71E88C8" w14:textId="77777777" w:rsidR="00390B76" w:rsidRPr="00CE7B07" w:rsidRDefault="00390B76" w:rsidP="00390B7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14308E4" w14:textId="77777777" w:rsidR="00390B76" w:rsidRPr="00CE7B07" w:rsidRDefault="00390B76" w:rsidP="00390B7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079CDFE" w14:textId="19724EBB" w:rsidR="00390B76" w:rsidRPr="00CE7B07" w:rsidRDefault="00390B76" w:rsidP="00390B7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7B07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</w:p>
    <w:p w14:paraId="38452ED4" w14:textId="77777777" w:rsidR="00390B76" w:rsidRPr="00CE7B07" w:rsidRDefault="00390B76" w:rsidP="00390B76">
      <w:pPr>
        <w:jc w:val="center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CE7B07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094C3B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еждународной научно-практической конференции </w:t>
      </w:r>
    </w:p>
    <w:p w14:paraId="0C36A089" w14:textId="77777777" w:rsidR="00DD5749" w:rsidRPr="00CE7B07" w:rsidRDefault="00DD5749" w:rsidP="00390B76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F5F985A" w14:textId="21426C04" w:rsidR="00390B76" w:rsidRPr="00CE7B07" w:rsidRDefault="00390B76" w:rsidP="00390B76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94C3B">
        <w:rPr>
          <w:rFonts w:ascii="Times New Roman" w:hAnsi="Times New Roman" w:cs="Times New Roman"/>
          <w:b/>
          <w:sz w:val="26"/>
          <w:szCs w:val="26"/>
          <w:lang w:val="ru-RU"/>
        </w:rPr>
        <w:t>«</w:t>
      </w:r>
      <w:r w:rsidR="00DD5749" w:rsidRPr="00CE7B07">
        <w:rPr>
          <w:rFonts w:ascii="Times New Roman" w:hAnsi="Times New Roman" w:cs="Times New Roman"/>
          <w:b/>
          <w:sz w:val="26"/>
          <w:szCs w:val="26"/>
          <w:lang w:val="ru-RU"/>
        </w:rPr>
        <w:t>НАЦИОНАЛЬНЫЕ ЭКОНОМИЧЕСКИЕ ИНТЕРЕСЫ И БЛАГОПОЛУЧИЕ НАСЕЛЕНИЯ</w:t>
      </w:r>
      <w:r w:rsidRPr="00094C3B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</w:p>
    <w:p w14:paraId="2FF4114D" w14:textId="77777777" w:rsidR="00DD5749" w:rsidRPr="00CE7B07" w:rsidRDefault="00DD5749" w:rsidP="00390B7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153868D3" w14:textId="26B95B66" w:rsidR="00390B76" w:rsidRPr="00094C3B" w:rsidRDefault="00390B76" w:rsidP="00390B76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E7B07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Pr="00094C3B">
        <w:rPr>
          <w:rFonts w:ascii="Times New Roman" w:hAnsi="Times New Roman" w:cs="Times New Roman"/>
          <w:sz w:val="26"/>
          <w:szCs w:val="26"/>
          <w:lang w:val="ru-RU"/>
        </w:rPr>
        <w:t>90-лет</w:t>
      </w:r>
      <w:r w:rsidRPr="00CE7B07">
        <w:rPr>
          <w:rFonts w:ascii="Times New Roman" w:hAnsi="Times New Roman" w:cs="Times New Roman"/>
          <w:sz w:val="26"/>
          <w:szCs w:val="26"/>
          <w:lang w:val="ru-RU"/>
        </w:rPr>
        <w:t>ию</w:t>
      </w:r>
      <w:r w:rsidRPr="00094C3B">
        <w:rPr>
          <w:rFonts w:ascii="Times New Roman" w:hAnsi="Times New Roman" w:cs="Times New Roman"/>
          <w:sz w:val="26"/>
          <w:szCs w:val="26"/>
          <w:lang w:val="ru-RU"/>
        </w:rPr>
        <w:t xml:space="preserve"> Лауреата государственной премии в области науки и техники </w:t>
      </w:r>
      <w:proofErr w:type="spellStart"/>
      <w:r w:rsidRPr="00094C3B">
        <w:rPr>
          <w:rFonts w:ascii="Times New Roman" w:hAnsi="Times New Roman" w:cs="Times New Roman"/>
          <w:sz w:val="26"/>
          <w:szCs w:val="26"/>
          <w:lang w:val="ru-RU"/>
        </w:rPr>
        <w:t>им.аль</w:t>
      </w:r>
      <w:proofErr w:type="spellEnd"/>
      <w:r w:rsidRPr="00094C3B">
        <w:rPr>
          <w:rFonts w:ascii="Times New Roman" w:hAnsi="Times New Roman" w:cs="Times New Roman"/>
          <w:sz w:val="26"/>
          <w:szCs w:val="26"/>
          <w:lang w:val="ru-RU"/>
        </w:rPr>
        <w:t xml:space="preserve">-Фараби, заслуженного деятеля науки Республики Казахстана, академика НАН РК </w:t>
      </w:r>
      <w:proofErr w:type="spellStart"/>
      <w:r w:rsidRPr="00094C3B">
        <w:rPr>
          <w:rFonts w:ascii="Times New Roman" w:hAnsi="Times New Roman" w:cs="Times New Roman"/>
          <w:bCs/>
          <w:sz w:val="26"/>
          <w:szCs w:val="26"/>
          <w:lang w:val="ru-RU"/>
        </w:rPr>
        <w:t>К</w:t>
      </w:r>
      <w:r w:rsidRPr="00CE7B07">
        <w:rPr>
          <w:rFonts w:ascii="Times New Roman" w:hAnsi="Times New Roman" w:cs="Times New Roman"/>
          <w:bCs/>
          <w:sz w:val="26"/>
          <w:szCs w:val="26"/>
          <w:lang w:val="ru-RU"/>
        </w:rPr>
        <w:t>ошанова</w:t>
      </w:r>
      <w:proofErr w:type="spellEnd"/>
      <w:r w:rsidRPr="00CE7B0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А.К.</w:t>
      </w:r>
      <w:r w:rsidRPr="00CE7B0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2A97EBEB" w14:textId="77777777" w:rsidR="00DD5749" w:rsidRPr="00CE7B07" w:rsidRDefault="00DD5749" w:rsidP="00390B76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691C8989" w14:textId="72CC81AE" w:rsidR="0074640D" w:rsidRPr="00CE7B07" w:rsidRDefault="00390B76" w:rsidP="00390B76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E7B07">
        <w:rPr>
          <w:rFonts w:ascii="Times New Roman" w:hAnsi="Times New Roman" w:cs="Times New Roman"/>
          <w:i/>
          <w:iCs/>
          <w:sz w:val="26"/>
          <w:szCs w:val="26"/>
        </w:rPr>
        <w:t xml:space="preserve">г. Алматы, </w:t>
      </w:r>
      <w:r w:rsidR="00DD5749" w:rsidRPr="00CE7B07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11 </w:t>
      </w:r>
      <w:proofErr w:type="spellStart"/>
      <w:r w:rsidR="00DD5749" w:rsidRPr="00CE7B07">
        <w:rPr>
          <w:rFonts w:ascii="Times New Roman" w:hAnsi="Times New Roman" w:cs="Times New Roman"/>
          <w:i/>
          <w:iCs/>
          <w:sz w:val="26"/>
          <w:szCs w:val="26"/>
          <w:lang w:val="ru-RU"/>
        </w:rPr>
        <w:t>окт</w:t>
      </w:r>
      <w:r w:rsidRPr="00CE7B07">
        <w:rPr>
          <w:rFonts w:ascii="Times New Roman" w:hAnsi="Times New Roman" w:cs="Times New Roman"/>
          <w:i/>
          <w:iCs/>
          <w:sz w:val="26"/>
          <w:szCs w:val="26"/>
        </w:rPr>
        <w:t>ября</w:t>
      </w:r>
      <w:proofErr w:type="spellEnd"/>
      <w:r w:rsidRPr="00CE7B07">
        <w:rPr>
          <w:rFonts w:ascii="Times New Roman" w:hAnsi="Times New Roman" w:cs="Times New Roman"/>
          <w:i/>
          <w:iCs/>
          <w:sz w:val="26"/>
          <w:szCs w:val="26"/>
        </w:rPr>
        <w:t xml:space="preserve"> 2024 г.</w:t>
      </w:r>
    </w:p>
    <w:p w14:paraId="1D57D0A8" w14:textId="4CEC6E42" w:rsidR="00390B76" w:rsidRPr="00CE7B07" w:rsidRDefault="00390B76" w:rsidP="00390B76">
      <w:pPr>
        <w:rPr>
          <w:rFonts w:ascii="Times New Roman" w:hAnsi="Times New Roman" w:cs="Times New Roman"/>
          <w:sz w:val="26"/>
          <w:szCs w:val="26"/>
        </w:rPr>
      </w:pPr>
    </w:p>
    <w:p w14:paraId="254EC0C8" w14:textId="59467439" w:rsidR="00390B76" w:rsidRPr="00CE7B07" w:rsidRDefault="00390B76" w:rsidP="00390B76">
      <w:pPr>
        <w:rPr>
          <w:rFonts w:ascii="Times New Roman" w:hAnsi="Times New Roman" w:cs="Times New Roman"/>
          <w:sz w:val="26"/>
          <w:szCs w:val="26"/>
        </w:rPr>
      </w:pPr>
    </w:p>
    <w:p w14:paraId="4DCF3F23" w14:textId="77777777" w:rsidR="00DD5749" w:rsidRPr="00CE7B07" w:rsidRDefault="00DD5749" w:rsidP="00390B76">
      <w:pPr>
        <w:rPr>
          <w:rFonts w:ascii="Times New Roman" w:hAnsi="Times New Roman" w:cs="Times New Roman"/>
          <w:sz w:val="26"/>
          <w:szCs w:val="26"/>
        </w:rPr>
      </w:pPr>
    </w:p>
    <w:p w14:paraId="3D5D4748" w14:textId="77777777" w:rsidR="00DD5749" w:rsidRPr="00CE7B07" w:rsidRDefault="00DD5749" w:rsidP="00390B76">
      <w:pPr>
        <w:rPr>
          <w:rFonts w:ascii="Times New Roman" w:hAnsi="Times New Roman" w:cs="Times New Roman"/>
          <w:sz w:val="26"/>
          <w:szCs w:val="26"/>
        </w:rPr>
      </w:pPr>
    </w:p>
    <w:p w14:paraId="774FF913" w14:textId="77777777" w:rsidR="00DD5749" w:rsidRPr="00CE7B07" w:rsidRDefault="00DD5749" w:rsidP="00390B76">
      <w:pPr>
        <w:rPr>
          <w:rFonts w:ascii="Times New Roman" w:hAnsi="Times New Roman" w:cs="Times New Roman"/>
          <w:sz w:val="26"/>
          <w:szCs w:val="26"/>
        </w:rPr>
      </w:pPr>
    </w:p>
    <w:p w14:paraId="4AF2C4C2" w14:textId="77777777" w:rsidR="00DD5749" w:rsidRPr="00CE7B07" w:rsidRDefault="00DD5749" w:rsidP="00390B76">
      <w:pPr>
        <w:rPr>
          <w:rFonts w:ascii="Times New Roman" w:hAnsi="Times New Roman" w:cs="Times New Roman"/>
          <w:sz w:val="26"/>
          <w:szCs w:val="26"/>
        </w:rPr>
      </w:pPr>
    </w:p>
    <w:p w14:paraId="01A8B53B" w14:textId="77777777" w:rsidR="00DD5749" w:rsidRPr="00CE7B07" w:rsidRDefault="00DD5749" w:rsidP="00390B76">
      <w:pPr>
        <w:rPr>
          <w:rFonts w:ascii="Times New Roman" w:hAnsi="Times New Roman" w:cs="Times New Roman"/>
          <w:sz w:val="26"/>
          <w:szCs w:val="26"/>
        </w:rPr>
      </w:pPr>
    </w:p>
    <w:p w14:paraId="0B22D4FC" w14:textId="77777777" w:rsidR="00DD5749" w:rsidRPr="00CE7B07" w:rsidRDefault="00DD5749" w:rsidP="00390B76">
      <w:pPr>
        <w:rPr>
          <w:rFonts w:ascii="Times New Roman" w:hAnsi="Times New Roman" w:cs="Times New Roman"/>
          <w:sz w:val="26"/>
          <w:szCs w:val="26"/>
        </w:rPr>
      </w:pPr>
    </w:p>
    <w:p w14:paraId="1B0BE54D" w14:textId="77777777" w:rsidR="00DD5749" w:rsidRPr="00CE7B07" w:rsidRDefault="00DD5749" w:rsidP="00390B76">
      <w:pPr>
        <w:rPr>
          <w:rFonts w:ascii="Times New Roman" w:hAnsi="Times New Roman" w:cs="Times New Roman"/>
          <w:sz w:val="26"/>
          <w:szCs w:val="26"/>
        </w:rPr>
      </w:pPr>
    </w:p>
    <w:p w14:paraId="7EE5980D" w14:textId="60A34106" w:rsidR="00390B76" w:rsidRPr="00CE7B07" w:rsidRDefault="00390B76" w:rsidP="00DD5749">
      <w:pPr>
        <w:jc w:val="center"/>
        <w:rPr>
          <w:rFonts w:ascii="Times New Roman" w:hAnsi="Times New Roman" w:cs="Times New Roman"/>
          <w:sz w:val="26"/>
          <w:szCs w:val="26"/>
        </w:rPr>
      </w:pPr>
      <w:r w:rsidRPr="00CE7B07">
        <w:rPr>
          <w:rFonts w:ascii="Times New Roman" w:hAnsi="Times New Roman" w:cs="Times New Roman"/>
          <w:sz w:val="26"/>
          <w:szCs w:val="26"/>
        </w:rPr>
        <w:t>Алматы, 2024</w:t>
      </w:r>
    </w:p>
    <w:p w14:paraId="2891E0D3" w14:textId="77777777" w:rsidR="00412F60" w:rsidRDefault="00412F60" w:rsidP="00390B76">
      <w:pPr>
        <w:rPr>
          <w:rFonts w:ascii="Times New Roman" w:hAnsi="Times New Roman" w:cs="Times New Roman"/>
          <w:sz w:val="26"/>
          <w:szCs w:val="26"/>
        </w:rPr>
      </w:pPr>
    </w:p>
    <w:p w14:paraId="411A0A48" w14:textId="77777777" w:rsidR="00412F60" w:rsidRDefault="00412F60" w:rsidP="00390B76">
      <w:pPr>
        <w:rPr>
          <w:rFonts w:ascii="Times New Roman" w:hAnsi="Times New Roman" w:cs="Times New Roman"/>
          <w:sz w:val="26"/>
          <w:szCs w:val="26"/>
        </w:rPr>
      </w:pPr>
    </w:p>
    <w:p w14:paraId="1E7A92D7" w14:textId="7F6AD92A" w:rsidR="00390B76" w:rsidRPr="00412F60" w:rsidRDefault="00390B76" w:rsidP="00390B7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12F60">
        <w:rPr>
          <w:rFonts w:ascii="Times New Roman" w:hAnsi="Times New Roman" w:cs="Times New Roman"/>
          <w:b/>
          <w:bCs/>
          <w:sz w:val="26"/>
          <w:szCs w:val="26"/>
        </w:rPr>
        <w:t>РЕГЛАМЕНТ</w:t>
      </w:r>
    </w:p>
    <w:p w14:paraId="5F60059D" w14:textId="745983B2" w:rsidR="00390B76" w:rsidRPr="00CE7B07" w:rsidRDefault="00DD5749" w:rsidP="00390B76">
      <w:pPr>
        <w:rPr>
          <w:rFonts w:ascii="Times New Roman" w:hAnsi="Times New Roman" w:cs="Times New Roman"/>
          <w:sz w:val="26"/>
          <w:szCs w:val="26"/>
        </w:rPr>
      </w:pPr>
      <w:r w:rsidRPr="00CE7B07">
        <w:rPr>
          <w:rFonts w:ascii="Times New Roman" w:hAnsi="Times New Roman" w:cs="Times New Roman"/>
          <w:sz w:val="26"/>
          <w:szCs w:val="26"/>
          <w:lang w:val="ru-RU"/>
        </w:rPr>
        <w:t>10 октября</w:t>
      </w:r>
      <w:r w:rsidR="00390B76" w:rsidRPr="00CE7B07">
        <w:rPr>
          <w:rFonts w:ascii="Times New Roman" w:hAnsi="Times New Roman" w:cs="Times New Roman"/>
          <w:sz w:val="26"/>
          <w:szCs w:val="26"/>
        </w:rPr>
        <w:t xml:space="preserve"> </w:t>
      </w:r>
      <w:r w:rsidR="00845430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390B76" w:rsidRPr="00CE7B07">
        <w:rPr>
          <w:rFonts w:ascii="Times New Roman" w:hAnsi="Times New Roman" w:cs="Times New Roman"/>
          <w:sz w:val="26"/>
          <w:szCs w:val="26"/>
        </w:rPr>
        <w:t>Заезд и размещение иногородних участников</w:t>
      </w:r>
    </w:p>
    <w:p w14:paraId="01C44B21" w14:textId="69E4BEC4" w:rsidR="00390B76" w:rsidRPr="00CE7B07" w:rsidRDefault="00DD5749" w:rsidP="00390B76">
      <w:pPr>
        <w:rPr>
          <w:rFonts w:ascii="Times New Roman" w:hAnsi="Times New Roman" w:cs="Times New Roman"/>
          <w:sz w:val="26"/>
          <w:szCs w:val="26"/>
        </w:rPr>
      </w:pPr>
      <w:r w:rsidRPr="00CE7B07">
        <w:rPr>
          <w:rFonts w:ascii="Times New Roman" w:hAnsi="Times New Roman" w:cs="Times New Roman"/>
          <w:sz w:val="26"/>
          <w:szCs w:val="26"/>
          <w:lang w:val="ru-RU"/>
        </w:rPr>
        <w:t>11 октября</w:t>
      </w:r>
      <w:r w:rsidR="00390B76" w:rsidRPr="00CE7B07">
        <w:rPr>
          <w:rFonts w:ascii="Times New Roman" w:hAnsi="Times New Roman" w:cs="Times New Roman"/>
          <w:sz w:val="26"/>
          <w:szCs w:val="26"/>
        </w:rPr>
        <w:t xml:space="preserve"> 09</w:t>
      </w:r>
      <w:r w:rsidR="00845430"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CE7B07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390B76" w:rsidRPr="00CE7B07">
        <w:rPr>
          <w:rFonts w:ascii="Times New Roman" w:hAnsi="Times New Roman" w:cs="Times New Roman"/>
          <w:sz w:val="26"/>
          <w:szCs w:val="26"/>
        </w:rPr>
        <w:t>0 – 10</w:t>
      </w:r>
      <w:r w:rsidR="00845430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390B76" w:rsidRPr="00CE7B07">
        <w:rPr>
          <w:rFonts w:ascii="Times New Roman" w:hAnsi="Times New Roman" w:cs="Times New Roman"/>
          <w:sz w:val="26"/>
          <w:szCs w:val="26"/>
        </w:rPr>
        <w:t xml:space="preserve">00 </w:t>
      </w:r>
      <w:r w:rsidR="0084543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390B76" w:rsidRPr="00CE7B07">
        <w:rPr>
          <w:rFonts w:ascii="Times New Roman" w:hAnsi="Times New Roman" w:cs="Times New Roman"/>
          <w:sz w:val="26"/>
          <w:szCs w:val="26"/>
        </w:rPr>
        <w:t xml:space="preserve"> Регистрация участников </w:t>
      </w:r>
      <w:r w:rsidRPr="00CE7B07">
        <w:rPr>
          <w:rFonts w:ascii="Times New Roman" w:hAnsi="Times New Roman" w:cs="Times New Roman"/>
          <w:sz w:val="26"/>
          <w:szCs w:val="26"/>
          <w:lang w:val="ru-RU"/>
        </w:rPr>
        <w:t>конференции</w:t>
      </w:r>
    </w:p>
    <w:p w14:paraId="07AC35EC" w14:textId="77777777" w:rsidR="00DD5749" w:rsidRPr="00CE7B07" w:rsidRDefault="00DD5749" w:rsidP="00390B7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B07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Pr="00CE7B07">
        <w:rPr>
          <w:rFonts w:ascii="Times New Roman" w:hAnsi="Times New Roman" w:cs="Times New Roman"/>
          <w:sz w:val="26"/>
          <w:szCs w:val="26"/>
        </w:rPr>
        <w:t xml:space="preserve">, The </w:t>
      </w:r>
      <w:proofErr w:type="spellStart"/>
      <w:r w:rsidRPr="00CE7B07">
        <w:rPr>
          <w:rFonts w:ascii="Times New Roman" w:hAnsi="Times New Roman" w:cs="Times New Roman"/>
          <w:sz w:val="26"/>
          <w:szCs w:val="26"/>
        </w:rPr>
        <w:t>Dostyk</w:t>
      </w:r>
      <w:proofErr w:type="spellEnd"/>
      <w:r w:rsidRPr="00CE7B07">
        <w:rPr>
          <w:rFonts w:ascii="Times New Roman" w:hAnsi="Times New Roman" w:cs="Times New Roman"/>
          <w:sz w:val="26"/>
          <w:szCs w:val="26"/>
        </w:rPr>
        <w:t xml:space="preserve"> Hotel, ул. Курмангазы, 36</w:t>
      </w:r>
    </w:p>
    <w:p w14:paraId="52837AE7" w14:textId="5C943B1A" w:rsidR="00390B76" w:rsidRPr="00CE7B07" w:rsidRDefault="00390B76" w:rsidP="00390B7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43509">
        <w:rPr>
          <w:rFonts w:ascii="Times New Roman" w:hAnsi="Times New Roman" w:cs="Times New Roman"/>
          <w:sz w:val="26"/>
          <w:szCs w:val="26"/>
        </w:rPr>
        <w:t xml:space="preserve">В фойе книжная выставка к </w:t>
      </w:r>
      <w:r w:rsidR="00DD5749" w:rsidRPr="00F43509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F43509">
        <w:rPr>
          <w:rFonts w:ascii="Times New Roman" w:hAnsi="Times New Roman" w:cs="Times New Roman"/>
          <w:sz w:val="26"/>
          <w:szCs w:val="26"/>
        </w:rPr>
        <w:t>0-летию</w:t>
      </w:r>
      <w:r w:rsidR="00DD5749" w:rsidRPr="00F435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DD5749" w:rsidRPr="00F43509">
        <w:rPr>
          <w:rFonts w:ascii="Times New Roman" w:hAnsi="Times New Roman" w:cs="Times New Roman"/>
          <w:sz w:val="26"/>
          <w:szCs w:val="26"/>
          <w:lang w:val="ru-RU"/>
        </w:rPr>
        <w:t>Кошанова</w:t>
      </w:r>
      <w:proofErr w:type="spellEnd"/>
      <w:r w:rsidR="00DD5749" w:rsidRPr="00F43509">
        <w:rPr>
          <w:rFonts w:ascii="Times New Roman" w:hAnsi="Times New Roman" w:cs="Times New Roman"/>
          <w:sz w:val="26"/>
          <w:szCs w:val="26"/>
          <w:lang w:val="ru-RU"/>
        </w:rPr>
        <w:t xml:space="preserve"> А.К.</w:t>
      </w:r>
    </w:p>
    <w:p w14:paraId="190EE050" w14:textId="6CCA6C43" w:rsidR="00390B76" w:rsidRPr="00CE7B07" w:rsidRDefault="00390B76" w:rsidP="00390B76">
      <w:pPr>
        <w:rPr>
          <w:rFonts w:ascii="Times New Roman" w:hAnsi="Times New Roman" w:cs="Times New Roman"/>
          <w:sz w:val="26"/>
          <w:szCs w:val="26"/>
        </w:rPr>
      </w:pPr>
      <w:r w:rsidRPr="00CE7B07">
        <w:rPr>
          <w:rFonts w:ascii="Times New Roman" w:hAnsi="Times New Roman" w:cs="Times New Roman"/>
          <w:sz w:val="26"/>
          <w:szCs w:val="26"/>
        </w:rPr>
        <w:t>10</w:t>
      </w:r>
      <w:r w:rsidR="00845430"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CE7B07">
        <w:rPr>
          <w:rFonts w:ascii="Times New Roman" w:hAnsi="Times New Roman" w:cs="Times New Roman"/>
          <w:sz w:val="26"/>
          <w:szCs w:val="26"/>
        </w:rPr>
        <w:t>00 – 13</w:t>
      </w:r>
      <w:r w:rsidR="00845430"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CE7B07">
        <w:rPr>
          <w:rFonts w:ascii="Times New Roman" w:hAnsi="Times New Roman" w:cs="Times New Roman"/>
          <w:sz w:val="26"/>
          <w:szCs w:val="26"/>
        </w:rPr>
        <w:t>00 – Пленарное заседание</w:t>
      </w:r>
    </w:p>
    <w:p w14:paraId="336BBBC8" w14:textId="4ACD2087" w:rsidR="00390B76" w:rsidRPr="00CE7B07" w:rsidRDefault="00DD5749" w:rsidP="00390B76">
      <w:pPr>
        <w:rPr>
          <w:rFonts w:ascii="Times New Roman" w:hAnsi="Times New Roman" w:cs="Times New Roman"/>
          <w:sz w:val="26"/>
          <w:szCs w:val="26"/>
        </w:rPr>
      </w:pPr>
      <w:r w:rsidRPr="00CE7B07">
        <w:rPr>
          <w:rFonts w:ascii="Times New Roman" w:hAnsi="Times New Roman" w:cs="Times New Roman"/>
          <w:sz w:val="26"/>
          <w:szCs w:val="26"/>
          <w:lang w:val="ru-RU"/>
        </w:rPr>
        <w:t>11-12 октября</w:t>
      </w:r>
      <w:r w:rsidRPr="00CE7B07">
        <w:rPr>
          <w:rFonts w:ascii="Times New Roman" w:hAnsi="Times New Roman" w:cs="Times New Roman"/>
          <w:sz w:val="26"/>
          <w:szCs w:val="26"/>
        </w:rPr>
        <w:t xml:space="preserve"> </w:t>
      </w:r>
      <w:r w:rsidR="00845430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CE7B07">
        <w:rPr>
          <w:rFonts w:ascii="Times New Roman" w:hAnsi="Times New Roman" w:cs="Times New Roman"/>
          <w:sz w:val="26"/>
          <w:szCs w:val="26"/>
        </w:rPr>
        <w:t>День отъезда иногородних участников</w:t>
      </w:r>
    </w:p>
    <w:p w14:paraId="6627A061" w14:textId="77777777" w:rsidR="00DD5749" w:rsidRPr="00CE7B07" w:rsidRDefault="00DD5749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AAF9716" w14:textId="19409630" w:rsidR="00DD5749" w:rsidRPr="00CE7B07" w:rsidRDefault="00DD5749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E7B07">
        <w:rPr>
          <w:rFonts w:ascii="Times New Roman" w:hAnsi="Times New Roman" w:cs="Times New Roman"/>
          <w:i/>
          <w:iCs/>
          <w:sz w:val="26"/>
          <w:szCs w:val="26"/>
        </w:rPr>
        <w:t>Регламент выступлений:</w:t>
      </w:r>
    </w:p>
    <w:p w14:paraId="5DCE66F5" w14:textId="08A32D64" w:rsidR="00DD5749" w:rsidRPr="00CE7B07" w:rsidRDefault="00DD5749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CE7B07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Приветствия и поздравления – 3-5 мин. </w:t>
      </w:r>
    </w:p>
    <w:p w14:paraId="7D43FAAF" w14:textId="0569B2C8" w:rsidR="00DD5749" w:rsidRPr="00CE7B07" w:rsidRDefault="00DD5749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E7B07">
        <w:rPr>
          <w:rFonts w:ascii="Times New Roman" w:hAnsi="Times New Roman" w:cs="Times New Roman"/>
          <w:i/>
          <w:iCs/>
          <w:sz w:val="26"/>
          <w:szCs w:val="26"/>
        </w:rPr>
        <w:t xml:space="preserve">Пленарные доклады – </w:t>
      </w:r>
      <w:r w:rsidR="00845430">
        <w:rPr>
          <w:rFonts w:ascii="Times New Roman" w:hAnsi="Times New Roman" w:cs="Times New Roman"/>
          <w:i/>
          <w:iCs/>
          <w:sz w:val="26"/>
          <w:szCs w:val="26"/>
          <w:lang w:val="ru-RU"/>
        </w:rPr>
        <w:t>7-</w:t>
      </w:r>
      <w:r w:rsidRPr="00CE7B07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Pr="00CE7B07">
        <w:rPr>
          <w:rFonts w:ascii="Times New Roman" w:hAnsi="Times New Roman" w:cs="Times New Roman"/>
          <w:i/>
          <w:iCs/>
          <w:sz w:val="26"/>
          <w:szCs w:val="26"/>
          <w:lang w:val="ru-RU"/>
        </w:rPr>
        <w:t>0</w:t>
      </w:r>
      <w:r w:rsidRPr="00CE7B07">
        <w:rPr>
          <w:rFonts w:ascii="Times New Roman" w:hAnsi="Times New Roman" w:cs="Times New Roman"/>
          <w:i/>
          <w:iCs/>
          <w:sz w:val="26"/>
          <w:szCs w:val="26"/>
        </w:rPr>
        <w:t xml:space="preserve"> мин.</w:t>
      </w:r>
    </w:p>
    <w:p w14:paraId="57CDF675" w14:textId="77777777" w:rsidR="00DD5749" w:rsidRPr="00CE7B07" w:rsidRDefault="00DD5749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A338A14" w14:textId="1374C91D" w:rsidR="00DD5749" w:rsidRPr="00CE7B07" w:rsidRDefault="00DD5749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E7B07">
        <w:rPr>
          <w:rFonts w:ascii="Times New Roman" w:hAnsi="Times New Roman" w:cs="Times New Roman"/>
          <w:i/>
          <w:iCs/>
          <w:sz w:val="26"/>
          <w:szCs w:val="26"/>
        </w:rPr>
        <w:t>В программе указано время Астаны</w:t>
      </w:r>
    </w:p>
    <w:p w14:paraId="02541283" w14:textId="77777777" w:rsidR="00DD5749" w:rsidRPr="00CE7B07" w:rsidRDefault="00DD5749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792000B" w14:textId="77777777" w:rsidR="00DD5749" w:rsidRPr="00CE7B07" w:rsidRDefault="00DD5749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E7B07">
        <w:rPr>
          <w:rFonts w:ascii="Times New Roman" w:hAnsi="Times New Roman" w:cs="Times New Roman"/>
          <w:i/>
          <w:iCs/>
          <w:sz w:val="26"/>
          <w:szCs w:val="26"/>
        </w:rPr>
        <w:t xml:space="preserve">Для онлайн участников: </w:t>
      </w:r>
    </w:p>
    <w:p w14:paraId="0317F8F8" w14:textId="77777777" w:rsidR="00DD5749" w:rsidRPr="00CE7B07" w:rsidRDefault="00DD5749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B233B36" w14:textId="6E68F29D" w:rsidR="00DD5749" w:rsidRPr="00CE7B07" w:rsidRDefault="00DD5749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E7B07">
        <w:rPr>
          <w:rFonts w:ascii="Times New Roman" w:hAnsi="Times New Roman" w:cs="Times New Roman"/>
          <w:i/>
          <w:iCs/>
          <w:sz w:val="26"/>
          <w:szCs w:val="26"/>
          <w:lang w:val="ru-RU"/>
        </w:rPr>
        <w:t>11.10</w:t>
      </w:r>
      <w:r w:rsidRPr="00CE7B07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CE7B07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2024 г. </w:t>
      </w:r>
      <w:r w:rsidR="00845430">
        <w:rPr>
          <w:rFonts w:ascii="Times New Roman" w:hAnsi="Times New Roman" w:cs="Times New Roman"/>
          <w:i/>
          <w:iCs/>
          <w:sz w:val="26"/>
          <w:szCs w:val="26"/>
          <w:lang w:val="ru-RU"/>
        </w:rPr>
        <w:t>–</w:t>
      </w:r>
      <w:r w:rsidRPr="00CE7B07">
        <w:rPr>
          <w:rFonts w:ascii="Times New Roman" w:hAnsi="Times New Roman" w:cs="Times New Roman"/>
          <w:i/>
          <w:iCs/>
          <w:sz w:val="26"/>
          <w:szCs w:val="26"/>
        </w:rPr>
        <w:t xml:space="preserve"> 10</w:t>
      </w:r>
      <w:r w:rsidR="00845430">
        <w:rPr>
          <w:rFonts w:ascii="Times New Roman" w:hAnsi="Times New Roman" w:cs="Times New Roman"/>
          <w:i/>
          <w:iCs/>
          <w:sz w:val="26"/>
          <w:szCs w:val="26"/>
          <w:lang w:val="ru-RU"/>
        </w:rPr>
        <w:t>:</w:t>
      </w:r>
      <w:r w:rsidRPr="00CE7B07">
        <w:rPr>
          <w:rFonts w:ascii="Times New Roman" w:hAnsi="Times New Roman" w:cs="Times New Roman"/>
          <w:i/>
          <w:iCs/>
          <w:sz w:val="26"/>
          <w:szCs w:val="26"/>
        </w:rPr>
        <w:t>00 – 1</w:t>
      </w:r>
      <w:r w:rsidR="00E54EEE">
        <w:rPr>
          <w:rFonts w:ascii="Times New Roman" w:hAnsi="Times New Roman" w:cs="Times New Roman"/>
          <w:i/>
          <w:iCs/>
          <w:sz w:val="26"/>
          <w:szCs w:val="26"/>
          <w:lang w:val="ru-RU"/>
        </w:rPr>
        <w:t>3</w:t>
      </w:r>
      <w:r w:rsidR="00845430">
        <w:rPr>
          <w:rFonts w:ascii="Times New Roman" w:hAnsi="Times New Roman" w:cs="Times New Roman"/>
          <w:i/>
          <w:iCs/>
          <w:sz w:val="26"/>
          <w:szCs w:val="26"/>
          <w:lang w:val="ru-RU"/>
        </w:rPr>
        <w:t>:</w:t>
      </w:r>
      <w:r w:rsidRPr="00CE7B07">
        <w:rPr>
          <w:rFonts w:ascii="Times New Roman" w:hAnsi="Times New Roman" w:cs="Times New Roman"/>
          <w:i/>
          <w:iCs/>
          <w:sz w:val="26"/>
          <w:szCs w:val="26"/>
        </w:rPr>
        <w:t xml:space="preserve">00 </w:t>
      </w:r>
    </w:p>
    <w:p w14:paraId="1CCBFFE2" w14:textId="77777777" w:rsidR="00941171" w:rsidRPr="00941171" w:rsidRDefault="00DD5749" w:rsidP="00941171">
      <w:pPr>
        <w:spacing w:after="0" w:line="240" w:lineRule="auto"/>
        <w:jc w:val="both"/>
      </w:pPr>
      <w:r w:rsidRPr="00CE7B07">
        <w:rPr>
          <w:rFonts w:ascii="Times New Roman" w:hAnsi="Times New Roman" w:cs="Times New Roman"/>
          <w:i/>
          <w:iCs/>
          <w:sz w:val="26"/>
          <w:szCs w:val="26"/>
        </w:rPr>
        <w:t xml:space="preserve">Открытие </w:t>
      </w:r>
      <w:r w:rsidRPr="00CE7B07">
        <w:rPr>
          <w:rFonts w:ascii="Times New Roman" w:hAnsi="Times New Roman" w:cs="Times New Roman"/>
          <w:i/>
          <w:iCs/>
          <w:sz w:val="26"/>
          <w:szCs w:val="26"/>
          <w:lang w:val="ru-RU"/>
        </w:rPr>
        <w:t>конференции</w:t>
      </w:r>
      <w:r w:rsidRPr="00CE7B07">
        <w:rPr>
          <w:rFonts w:ascii="Times New Roman" w:hAnsi="Times New Roman" w:cs="Times New Roman"/>
          <w:i/>
          <w:iCs/>
          <w:sz w:val="26"/>
          <w:szCs w:val="26"/>
        </w:rPr>
        <w:t xml:space="preserve"> и пленарные доклады </w:t>
      </w:r>
      <w:hyperlink r:id="rId4" w:tgtFrame="_blank" w:history="1">
        <w:r w:rsidR="00941171" w:rsidRPr="00941171">
          <w:rPr>
            <w:rStyle w:val="a3"/>
          </w:rPr>
          <w:t>https://us05web.zoom.us/j/81404426362?pwd=foL5it0LuybUxJma4AKP3u2hbYBIMY.1</w:t>
        </w:r>
      </w:hyperlink>
    </w:p>
    <w:p w14:paraId="59243CAB" w14:textId="77777777" w:rsidR="00941171" w:rsidRPr="00941171" w:rsidRDefault="00941171" w:rsidP="00941171">
      <w:pPr>
        <w:spacing w:after="0" w:line="240" w:lineRule="auto"/>
        <w:jc w:val="both"/>
      </w:pPr>
      <w:r w:rsidRPr="00941171">
        <w:t> </w:t>
      </w:r>
    </w:p>
    <w:p w14:paraId="52F99DC8" w14:textId="5E385578" w:rsidR="00DD5749" w:rsidRPr="00941171" w:rsidRDefault="00DD5749" w:rsidP="009411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68BF11C9" w14:textId="77777777" w:rsidR="00DD5749" w:rsidRPr="00CE7B07" w:rsidRDefault="00DD5749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C27812C" w14:textId="77777777" w:rsidR="00DD5749" w:rsidRPr="00CE7B07" w:rsidRDefault="00DD5749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A5E4A95" w14:textId="77777777" w:rsidR="00DD5749" w:rsidRPr="00CE7B07" w:rsidRDefault="00DD5749" w:rsidP="00390B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5161EF4A" w14:textId="3525B7BC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3067693" w14:textId="29FF9FA0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E9B75C6" w14:textId="3D0203B2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1154AA8B" w14:textId="781F5908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65A76D22" w14:textId="63129A79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BBD0E17" w14:textId="7ED2650A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687B24EB" w14:textId="574447FA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718A1E47" w14:textId="5AB88F8A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756783CF" w14:textId="1F38A4DF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1A4D8569" w14:textId="77777777" w:rsidR="00412F60" w:rsidRDefault="00412F60" w:rsidP="00306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4A27AE05" w14:textId="77777777" w:rsidR="00F43509" w:rsidRDefault="00F43509" w:rsidP="00306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491700F7" w14:textId="77777777" w:rsidR="00F43509" w:rsidRDefault="00F43509" w:rsidP="00306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3F2E91F5" w14:textId="77777777" w:rsidR="00F43509" w:rsidRDefault="00F43509" w:rsidP="00306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0017BC95" w14:textId="77777777" w:rsidR="00F43509" w:rsidRDefault="00F43509" w:rsidP="00306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7E50E224" w14:textId="77777777" w:rsidR="005E1C56" w:rsidRDefault="005E1C56" w:rsidP="00306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2F39723B" w14:textId="77777777" w:rsidR="005E1C56" w:rsidRDefault="005E1C56" w:rsidP="00306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44720B9" w14:textId="77777777" w:rsidR="00671B99" w:rsidRDefault="00671B99" w:rsidP="00306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1E6955C6" w14:textId="77777777" w:rsidR="00671B99" w:rsidRDefault="00671B99" w:rsidP="00306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54DB92C3" w14:textId="77777777" w:rsidR="00671B99" w:rsidRDefault="00671B99" w:rsidP="00306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025DE13" w14:textId="77777777" w:rsidR="00671B99" w:rsidRDefault="00671B99" w:rsidP="00306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5B19BE7A" w14:textId="069A150A" w:rsidR="00306BD1" w:rsidRPr="00A21925" w:rsidRDefault="00306BD1" w:rsidP="00306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1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ПЛЕНАРНОЕ ЗАСЕДАНИЕ</w:t>
      </w:r>
    </w:p>
    <w:p w14:paraId="1E78A42A" w14:textId="153E91FD" w:rsidR="00306BD1" w:rsidRPr="00A21925" w:rsidRDefault="00306BD1" w:rsidP="00306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C734944" w14:textId="47BD38F7" w:rsidR="00306BD1" w:rsidRPr="00A21925" w:rsidRDefault="00306BD1" w:rsidP="00306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1925">
        <w:rPr>
          <w:rFonts w:ascii="Times New Roman" w:hAnsi="Times New Roman" w:cs="Times New Roman"/>
          <w:sz w:val="24"/>
          <w:szCs w:val="24"/>
          <w:lang w:val="ru-RU"/>
        </w:rPr>
        <w:t>11 октября 2024 г.</w:t>
      </w:r>
    </w:p>
    <w:p w14:paraId="41C2D45E" w14:textId="2F58603E" w:rsidR="00306BD1" w:rsidRPr="00A21925" w:rsidRDefault="00306BD1" w:rsidP="00306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1925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A21925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A21925">
        <w:rPr>
          <w:rFonts w:ascii="Times New Roman" w:hAnsi="Times New Roman" w:cs="Times New Roman"/>
          <w:sz w:val="24"/>
          <w:szCs w:val="24"/>
        </w:rPr>
        <w:t>Dostyk</w:t>
      </w:r>
      <w:proofErr w:type="spellEnd"/>
      <w:r w:rsidRPr="00A21925">
        <w:rPr>
          <w:rFonts w:ascii="Times New Roman" w:hAnsi="Times New Roman" w:cs="Times New Roman"/>
          <w:sz w:val="24"/>
          <w:szCs w:val="24"/>
        </w:rPr>
        <w:t xml:space="preserve"> Hotel, ул. Курмангазы, 36</w:t>
      </w:r>
    </w:p>
    <w:p w14:paraId="6C7101F6" w14:textId="46653998" w:rsidR="00306BD1" w:rsidRPr="00A21925" w:rsidRDefault="00306BD1" w:rsidP="00306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F668B" w14:textId="51CE743B" w:rsidR="00306BD1" w:rsidRPr="00A21925" w:rsidRDefault="00306BD1" w:rsidP="00306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1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ОТКРЫТИЕ КОНФЕРЕНЦИИ</w:t>
      </w:r>
    </w:p>
    <w:p w14:paraId="784DDCFD" w14:textId="5E23C2C8" w:rsidR="00306BD1" w:rsidRPr="00A21925" w:rsidRDefault="00306BD1" w:rsidP="00306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A0DE35C" w14:textId="3A8FA8A8" w:rsidR="00306BD1" w:rsidRPr="00A21925" w:rsidRDefault="00306BD1" w:rsidP="00306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25">
        <w:rPr>
          <w:rFonts w:ascii="Times New Roman" w:hAnsi="Times New Roman" w:cs="Times New Roman"/>
          <w:sz w:val="24"/>
          <w:szCs w:val="24"/>
          <w:lang w:val="ru-RU"/>
        </w:rPr>
        <w:t xml:space="preserve">Модератор: </w:t>
      </w:r>
      <w:proofErr w:type="spellStart"/>
      <w:r w:rsidRPr="00A21925">
        <w:rPr>
          <w:rFonts w:ascii="Times New Roman" w:hAnsi="Times New Roman" w:cs="Times New Roman"/>
          <w:b/>
          <w:sz w:val="24"/>
          <w:szCs w:val="24"/>
          <w:lang w:val="ru-RU"/>
        </w:rPr>
        <w:t>Оразалы</w:t>
      </w:r>
      <w:proofErr w:type="spellEnd"/>
      <w:r w:rsidRPr="00A219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45430">
        <w:rPr>
          <w:rFonts w:ascii="Times New Roman" w:hAnsi="Times New Roman" w:cs="Times New Roman"/>
          <w:b/>
          <w:sz w:val="24"/>
          <w:szCs w:val="24"/>
          <w:lang w:val="ru-RU"/>
        </w:rPr>
        <w:t>Сабден</w:t>
      </w:r>
      <w:proofErr w:type="spellEnd"/>
      <w:r w:rsidR="008454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219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A21925">
        <w:rPr>
          <w:rFonts w:ascii="Times New Roman" w:hAnsi="Times New Roman" w:cs="Times New Roman"/>
          <w:sz w:val="24"/>
          <w:szCs w:val="24"/>
          <w:lang w:val="ru-RU"/>
        </w:rPr>
        <w:t xml:space="preserve">Президент союза ученых Казахстана, член Национального Совета по науке и технологиям при Президенте Республики Казахстан, член </w:t>
      </w:r>
      <w:r w:rsidR="00877EBA">
        <w:rPr>
          <w:rFonts w:ascii="Times New Roman" w:hAnsi="Times New Roman" w:cs="Times New Roman"/>
          <w:sz w:val="24"/>
          <w:szCs w:val="24"/>
          <w:lang w:val="ru-RU"/>
        </w:rPr>
        <w:t>Национального к</w:t>
      </w:r>
      <w:r w:rsidRPr="00A21925">
        <w:rPr>
          <w:rFonts w:ascii="Times New Roman" w:hAnsi="Times New Roman" w:cs="Times New Roman"/>
          <w:sz w:val="24"/>
          <w:szCs w:val="24"/>
          <w:lang w:val="ru-RU"/>
        </w:rPr>
        <w:t xml:space="preserve">урултая, Лауреат Государственной премии, д.э.н., профессор, академик </w:t>
      </w:r>
    </w:p>
    <w:p w14:paraId="1D7542B5" w14:textId="368CEDE6" w:rsidR="00306BD1" w:rsidRPr="00A21925" w:rsidRDefault="00306BD1" w:rsidP="00306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DCEE28" w14:textId="5BC75525" w:rsidR="00306BD1" w:rsidRPr="00A21925" w:rsidRDefault="00306BD1" w:rsidP="00306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1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ПРИВЕТСТВЕННОЕ СЛОВО</w:t>
      </w:r>
    </w:p>
    <w:p w14:paraId="091A50B3" w14:textId="77777777" w:rsidR="007B17B1" w:rsidRPr="00A21925" w:rsidRDefault="007B17B1" w:rsidP="00306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306BD1" w:rsidRPr="00A21925" w14:paraId="413740EE" w14:textId="77777777" w:rsidTr="00A21925">
        <w:tc>
          <w:tcPr>
            <w:tcW w:w="1555" w:type="dxa"/>
          </w:tcPr>
          <w:p w14:paraId="220FF4EF" w14:textId="236E95CC" w:rsidR="00306BD1" w:rsidRPr="00A21925" w:rsidRDefault="00306BD1" w:rsidP="00306B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209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A2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00 -10</w:t>
            </w:r>
            <w:r w:rsidR="005209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A2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079" w:type="dxa"/>
          </w:tcPr>
          <w:p w14:paraId="21224C0B" w14:textId="61C69D5C" w:rsidR="00671B99" w:rsidRPr="005327F2" w:rsidRDefault="00671B99" w:rsidP="00671B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4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="003561FE" w:rsidRPr="00834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риветственн</w:t>
            </w:r>
            <w:r w:rsidR="00E07855" w:rsidRPr="00834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ое слово</w:t>
            </w:r>
            <w:r w:rsidR="003561FE" w:rsidRPr="00834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34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Главы государства </w:t>
            </w:r>
            <w:r w:rsidR="003561FE" w:rsidRPr="00834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К.-Ж. К. </w:t>
            </w:r>
            <w:proofErr w:type="spellStart"/>
            <w:r w:rsidR="003561FE" w:rsidRPr="00834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Токаев</w:t>
            </w:r>
            <w:r w:rsidR="00026CD2" w:rsidRPr="00834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proofErr w:type="spellEnd"/>
            <w:r w:rsidR="003561FE" w:rsidRPr="00834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честь 90-летия академика </w:t>
            </w:r>
            <w:proofErr w:type="spellStart"/>
            <w:r w:rsidR="003561FE" w:rsidRPr="00834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Кошанова</w:t>
            </w:r>
            <w:proofErr w:type="spellEnd"/>
            <w:r w:rsidR="003561FE" w:rsidRPr="00834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А.К</w:t>
            </w:r>
            <w:r w:rsidR="003561FE" w:rsidRPr="005327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  <w:p w14:paraId="68447BAC" w14:textId="77777777" w:rsidR="00671B99" w:rsidRPr="00A21925" w:rsidRDefault="00671B99" w:rsidP="00671B9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767FFF99" w14:textId="256E8C90" w:rsidR="00671B99" w:rsidRPr="00671B99" w:rsidRDefault="00671B99" w:rsidP="00671B9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671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Саясат</w:t>
            </w:r>
            <w:proofErr w:type="spellEnd"/>
            <w:r w:rsidRPr="00671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Нурбек</w:t>
            </w:r>
            <w:r w:rsidRPr="00671B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- </w:t>
            </w:r>
            <w:r w:rsidRPr="00671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Министр науки и высшего образования Республики Казахстан</w:t>
            </w:r>
            <w:r w:rsidRPr="00671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29A7C8A8" w14:textId="77777777" w:rsidR="00671B99" w:rsidRPr="00A21925" w:rsidRDefault="00671B99" w:rsidP="00306B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93429DF" w14:textId="3FA27F8F" w:rsidR="00306BD1" w:rsidRPr="00A21925" w:rsidRDefault="00306BD1" w:rsidP="00306B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19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Куришбаев</w:t>
            </w:r>
            <w:proofErr w:type="spellEnd"/>
            <w:r w:rsidRPr="00A219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19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Ахылбек</w:t>
            </w:r>
            <w:proofErr w:type="spellEnd"/>
            <w:r w:rsidRPr="00A219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19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Кажигулович</w:t>
            </w:r>
            <w:proofErr w:type="spellEnd"/>
            <w:r w:rsidRPr="00A2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Президент Национальной</w:t>
            </w:r>
            <w:r w:rsidRPr="00A219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академии наук</w:t>
            </w:r>
            <w:r w:rsidRPr="00A2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 Казахстан, </w:t>
            </w:r>
            <w:proofErr w:type="spellStart"/>
            <w:r w:rsidRPr="00A2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д.с</w:t>
            </w:r>
            <w:proofErr w:type="spellEnd"/>
            <w:r w:rsidRPr="00A2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A2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х.н</w:t>
            </w:r>
            <w:proofErr w:type="spellEnd"/>
            <w:r w:rsidRPr="00A2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профессор </w:t>
            </w:r>
          </w:p>
        </w:tc>
      </w:tr>
      <w:tr w:rsidR="00CC2C8C" w:rsidRPr="00A21925" w14:paraId="33F87AE3" w14:textId="77777777" w:rsidTr="00A21925">
        <w:tc>
          <w:tcPr>
            <w:tcW w:w="9634" w:type="dxa"/>
            <w:gridSpan w:val="2"/>
          </w:tcPr>
          <w:p w14:paraId="7DD6C961" w14:textId="77777777" w:rsidR="00CC2C8C" w:rsidRPr="00A21925" w:rsidRDefault="00CC2C8C" w:rsidP="00306B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B17B1" w:rsidRPr="00A21925" w14:paraId="36E0A349" w14:textId="77777777" w:rsidTr="00A21925">
        <w:tc>
          <w:tcPr>
            <w:tcW w:w="9634" w:type="dxa"/>
            <w:gridSpan w:val="2"/>
          </w:tcPr>
          <w:p w14:paraId="0219E7DC" w14:textId="7D91BB05" w:rsidR="007B17B1" w:rsidRPr="00A21925" w:rsidRDefault="007B17B1" w:rsidP="007B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1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ДОКЛАДЫ</w:t>
            </w:r>
          </w:p>
        </w:tc>
      </w:tr>
      <w:tr w:rsidR="00CC2C8C" w:rsidRPr="00A21925" w14:paraId="55CDB40B" w14:textId="77777777" w:rsidTr="00A21925">
        <w:tc>
          <w:tcPr>
            <w:tcW w:w="9634" w:type="dxa"/>
            <w:gridSpan w:val="2"/>
          </w:tcPr>
          <w:p w14:paraId="3F6D0E63" w14:textId="77777777" w:rsidR="00CC2C8C" w:rsidRPr="00A21925" w:rsidRDefault="00CC2C8C" w:rsidP="007B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2C8C" w:rsidRPr="00A21925" w14:paraId="0BF23F39" w14:textId="77777777" w:rsidTr="00A21925">
        <w:tc>
          <w:tcPr>
            <w:tcW w:w="1555" w:type="dxa"/>
          </w:tcPr>
          <w:p w14:paraId="11C5F90F" w14:textId="4011BD42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10: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079" w:type="dxa"/>
          </w:tcPr>
          <w:p w14:paraId="6D41C097" w14:textId="4C40A2E5" w:rsidR="00CC2C8C" w:rsidRPr="00A21925" w:rsidRDefault="00CC2C8C" w:rsidP="00CC2C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19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Тургинбаева</w:t>
            </w:r>
            <w:proofErr w:type="spellEnd"/>
            <w:r w:rsidRPr="00A219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19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Ардак</w:t>
            </w:r>
            <w:proofErr w:type="spellEnd"/>
            <w:r w:rsidRPr="00A219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219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Несипбековна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Генеральный директор Института экономики КН МНВО РК (</w:t>
            </w:r>
            <w:proofErr w:type="spellStart"/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Казахстан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д.э.н., </w:t>
            </w:r>
            <w:proofErr w:type="spellStart"/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ассоц</w:t>
            </w:r>
            <w:proofErr w:type="spellEnd"/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профессор </w:t>
            </w:r>
          </w:p>
          <w:p w14:paraId="490B2D88" w14:textId="77777777" w:rsidR="00CC2C8C" w:rsidRPr="00A21925" w:rsidRDefault="00CC2C8C" w:rsidP="00CC2C8C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192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Наследие академика </w:t>
            </w:r>
            <w:proofErr w:type="spellStart"/>
            <w:r w:rsidRPr="00A2192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Кошанова</w:t>
            </w:r>
            <w:proofErr w:type="spellEnd"/>
            <w:r w:rsidRPr="00A2192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 взгляд на его вклад в Институт экономики</w:t>
            </w:r>
          </w:p>
          <w:p w14:paraId="72F068D2" w14:textId="18031361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2C8C" w:rsidRPr="00A21925" w14:paraId="4C059CB7" w14:textId="77777777" w:rsidTr="00A21925">
        <w:tc>
          <w:tcPr>
            <w:tcW w:w="1555" w:type="dxa"/>
          </w:tcPr>
          <w:p w14:paraId="64667561" w14:textId="039670DC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11: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-11: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079" w:type="dxa"/>
          </w:tcPr>
          <w:p w14:paraId="23CCDE70" w14:textId="77777777" w:rsidR="00CC2C8C" w:rsidRPr="00A21925" w:rsidRDefault="00CC2C8C" w:rsidP="00CC2C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Койчуев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Турар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Койчуевич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A2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 Национальной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академии наук</w:t>
            </w:r>
            <w:r w:rsidRPr="00A2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Кыргызской Республики, д.э.н., профессор,</w:t>
            </w:r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7FC1CDC" w14:textId="1ECD2552" w:rsidR="00CC2C8C" w:rsidRPr="00A21925" w:rsidRDefault="00CC2C8C" w:rsidP="00CC2C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Койчуева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Мэрим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Тураровна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Член-корреспондент Национальной академии наук Кыргызской Республики (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г.Бишкек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Кыргы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стан), д.э.н., профессор </w:t>
            </w:r>
          </w:p>
          <w:p w14:paraId="0F82E23D" w14:textId="77777777" w:rsidR="00CC2C8C" w:rsidRPr="00A21925" w:rsidRDefault="00CC2C8C" w:rsidP="00CC2C8C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Соответствовать зову времени</w:t>
            </w:r>
          </w:p>
          <w:p w14:paraId="49B1FB61" w14:textId="4CDE8436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C2C8C" w:rsidRPr="00A21925" w14:paraId="1AF08FEA" w14:textId="77777777" w:rsidTr="00A21925">
        <w:tc>
          <w:tcPr>
            <w:tcW w:w="1555" w:type="dxa"/>
          </w:tcPr>
          <w:p w14:paraId="2947FA4C" w14:textId="3D746045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10: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079" w:type="dxa"/>
          </w:tcPr>
          <w:p w14:paraId="4F573A07" w14:textId="237E418D" w:rsidR="00CC2C8C" w:rsidRPr="00A21925" w:rsidRDefault="00CC2C8C" w:rsidP="00CC2C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Алшанов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Рахман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Алшанович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Ректор университета «Туран» 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Казахстан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2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д.э.н., профессор </w:t>
            </w:r>
          </w:p>
          <w:p w14:paraId="1C794D71" w14:textId="43F983A3" w:rsidR="00CC2C8C" w:rsidRPr="00A21925" w:rsidRDefault="00CC2C8C" w:rsidP="00CC2C8C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Диверсификация национальной экономики - основное условие укрепления ее устойчивости</w:t>
            </w:r>
          </w:p>
          <w:p w14:paraId="4959F3F3" w14:textId="2B2DF0BD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2C8C" w:rsidRPr="00A21925" w14:paraId="3A2B81CA" w14:textId="77777777" w:rsidTr="00A21925">
        <w:tc>
          <w:tcPr>
            <w:tcW w:w="1555" w:type="dxa"/>
          </w:tcPr>
          <w:p w14:paraId="2E5D702A" w14:textId="349E0152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10: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079" w:type="dxa"/>
          </w:tcPr>
          <w:p w14:paraId="503022DD" w14:textId="092E7540" w:rsidR="00CC2C8C" w:rsidRPr="00A21925" w:rsidRDefault="00CC2C8C" w:rsidP="00CC2C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Калиева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Ауганбаевна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Заместитель Генерального директора по развитию и внешним связям И</w:t>
            </w:r>
            <w:proofErr w:type="spellStart"/>
            <w:r w:rsidR="004E0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нститут</w:t>
            </w:r>
            <w:r w:rsidR="004E0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proofErr w:type="spellEnd"/>
            <w:r w:rsidR="004E0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экономики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 МНВО РК 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Казахстан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д.э.н.,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ассоц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рофессор</w:t>
            </w:r>
            <w:proofErr w:type="spellEnd"/>
          </w:p>
          <w:p w14:paraId="389F895A" w14:textId="720401FC" w:rsidR="00CC2C8C" w:rsidRPr="00DF0968" w:rsidRDefault="00CC2C8C" w:rsidP="00CC2C8C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F096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Кадровый потенциал страны: тенденции развития и инструменты роста</w:t>
            </w:r>
          </w:p>
          <w:p w14:paraId="51A4CBCE" w14:textId="749CA62A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2C8C" w:rsidRPr="00A21925" w14:paraId="5C1BFE3C" w14:textId="77777777" w:rsidTr="00A21925">
        <w:tc>
          <w:tcPr>
            <w:tcW w:w="1555" w:type="dxa"/>
          </w:tcPr>
          <w:p w14:paraId="573932C8" w14:textId="2CA580DB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-11: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079" w:type="dxa"/>
          </w:tcPr>
          <w:p w14:paraId="51A2429D" w14:textId="77777777" w:rsidR="00CC2C8C" w:rsidRPr="00A21925" w:rsidRDefault="00CC2C8C" w:rsidP="00CC2C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Бобков Вячеслав Николаевич –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г.н.с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заведующий сектором социально-эк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ономических исследований качества и уровня жизни Центра развития человеческого потенциала Института экономики РАН (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г.Москва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Россия), д.э.н., профессор </w:t>
            </w:r>
          </w:p>
          <w:p w14:paraId="14E8A136" w14:textId="0A5535E3" w:rsidR="00CC2C8C" w:rsidRPr="00A21925" w:rsidRDefault="00CC2C8C" w:rsidP="00CC2C8C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Долгосрочная стратегия развития Российской Федерации и благосостояние населения </w:t>
            </w:r>
          </w:p>
          <w:p w14:paraId="485E136C" w14:textId="48E85A9A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2C8C" w:rsidRPr="00A21925" w14:paraId="4B40CA6B" w14:textId="77777777" w:rsidTr="00A21925">
        <w:tc>
          <w:tcPr>
            <w:tcW w:w="1555" w:type="dxa"/>
          </w:tcPr>
          <w:p w14:paraId="7FF56356" w14:textId="644D11C5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11: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5-11: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79" w:type="dxa"/>
          </w:tcPr>
          <w:p w14:paraId="24932F0F" w14:textId="274E38A1" w:rsidR="00CC2C8C" w:rsidRPr="00A21925" w:rsidRDefault="00CC2C8C" w:rsidP="00CC2C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Святов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Серик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Аманжолович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Совета директоров АО «Университет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Нархоз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Казахстан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д.э.н., профессор </w:t>
            </w:r>
          </w:p>
          <w:p w14:paraId="2A81EE02" w14:textId="77777777" w:rsidR="00CC2C8C" w:rsidRPr="00A21925" w:rsidRDefault="00CC2C8C" w:rsidP="00CC2C8C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Банковская система Казахстана и национальные экономические интересы</w:t>
            </w:r>
          </w:p>
          <w:p w14:paraId="03F0E2FE" w14:textId="1F08AA82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2C8C" w:rsidRPr="00A21925" w14:paraId="2CB2D1F8" w14:textId="77777777" w:rsidTr="00A21925">
        <w:tc>
          <w:tcPr>
            <w:tcW w:w="1555" w:type="dxa"/>
          </w:tcPr>
          <w:p w14:paraId="6E06BC09" w14:textId="7BAFA5F4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11: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-11: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079" w:type="dxa"/>
          </w:tcPr>
          <w:p w14:paraId="3CF48A23" w14:textId="76FDA7A4" w:rsidR="00CC2C8C" w:rsidRPr="00A21925" w:rsidRDefault="00CC2C8C" w:rsidP="00CC2C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Shaikh Aijaz Ahmed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rof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., NUST Business-School, National University of Sciences and Technology (NUST), (Islamabad, Pakistan), Chief Executive Officer (CEO), Alpha Care Oy., (Jyvaskyla, Finland)</w:t>
            </w:r>
            <w:r w:rsidR="003307FE" w:rsidRPr="00520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школы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Национального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Университета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технологий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Исламабад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Пакистан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исполнительный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Alpha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Care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Oy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., </w:t>
            </w:r>
            <w:r w:rsidR="00330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Ювяскюля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Финляндия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) </w:t>
            </w:r>
          </w:p>
          <w:p w14:paraId="36EB88B0" w14:textId="77777777" w:rsidR="00CC2C8C" w:rsidRPr="00A21925" w:rsidRDefault="00CC2C8C" w:rsidP="00CC2C8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Understanding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the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concept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of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digital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social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innovation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219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(</w:t>
            </w:r>
            <w:r w:rsidRPr="00A219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онлайн</w:t>
            </w:r>
            <w:r w:rsidRPr="00A219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)</w:t>
            </w:r>
          </w:p>
          <w:p w14:paraId="13688B40" w14:textId="0FB1E6AF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C2C8C" w:rsidRPr="00A21925" w14:paraId="7D67CDA5" w14:textId="77777777" w:rsidTr="00A21925">
        <w:tc>
          <w:tcPr>
            <w:tcW w:w="1555" w:type="dxa"/>
          </w:tcPr>
          <w:p w14:paraId="4A5CF289" w14:textId="1C7E775B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11:25-1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:3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79" w:type="dxa"/>
          </w:tcPr>
          <w:p w14:paraId="62CA7CDC" w14:textId="5FD43487" w:rsidR="00CC2C8C" w:rsidRPr="00A21925" w:rsidRDefault="00CC2C8C" w:rsidP="00CC2C8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Сапрыка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Виктор Александрович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д.с.н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профессор кафедры политической социологии и социальных технологий, Российский государственный гуманитарный университет (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г.Москва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Россия) </w:t>
            </w:r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Информационная безопасность приграничных территорий как фактор их развития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19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(онлайн)</w:t>
            </w:r>
          </w:p>
          <w:p w14:paraId="6AD16049" w14:textId="22424129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2C8C" w:rsidRPr="00A21925" w14:paraId="02AB5421" w14:textId="77777777" w:rsidTr="00A21925">
        <w:tc>
          <w:tcPr>
            <w:tcW w:w="1555" w:type="dxa"/>
          </w:tcPr>
          <w:p w14:paraId="6E16B28D" w14:textId="3AB59F52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:3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:4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79" w:type="dxa"/>
          </w:tcPr>
          <w:p w14:paraId="2E8084AD" w14:textId="77777777" w:rsidR="00CC2C8C" w:rsidRPr="00A21925" w:rsidRDefault="00CC2C8C" w:rsidP="00CC2C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Устаджалилова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Хуршида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Алиевна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доцент кафедры Математики, Кокандский государственный педагогический институт (г. Коканд, Узбекистан) </w:t>
            </w:r>
          </w:p>
          <w:p w14:paraId="3903D128" w14:textId="77777777" w:rsidR="00CC2C8C" w:rsidRPr="00A21925" w:rsidRDefault="00CC2C8C" w:rsidP="00CC2C8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Роль цифровых технологий в развитии высшего образования в Узбекистане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19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(онлайн)</w:t>
            </w:r>
          </w:p>
          <w:p w14:paraId="77CCB0E6" w14:textId="15AA1567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2C8C" w:rsidRPr="00A21925" w14:paraId="7DA0E19F" w14:textId="77777777" w:rsidTr="00A21925">
        <w:tc>
          <w:tcPr>
            <w:tcW w:w="1555" w:type="dxa"/>
          </w:tcPr>
          <w:p w14:paraId="64ADEEA5" w14:textId="77777777" w:rsidR="00CC2C8C" w:rsidRPr="00A21925" w:rsidRDefault="00CC2C8C" w:rsidP="00CC2C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11:45-11:55</w:t>
            </w:r>
          </w:p>
          <w:p w14:paraId="17FB3352" w14:textId="77777777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14:paraId="27AD14F3" w14:textId="77777777" w:rsidR="00CC2C8C" w:rsidRPr="00A21925" w:rsidRDefault="00CC2C8C" w:rsidP="00CC2C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Берешев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Серикжан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Хамитович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эксперт ТОО «Казахстанский НИИ труда», д.э.н., профессор </w:t>
            </w:r>
          </w:p>
          <w:p w14:paraId="1AEC7DC0" w14:textId="2321D88C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Регулирование заработной платы в Казахстане: тенденции и перспективы</w:t>
            </w:r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г.Алматы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Казахстан)</w:t>
            </w:r>
            <w:r w:rsidRPr="00A2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CC2C8C" w:rsidRPr="00A21925" w14:paraId="124285DB" w14:textId="77777777" w:rsidTr="00A21925">
        <w:tc>
          <w:tcPr>
            <w:tcW w:w="1555" w:type="dxa"/>
          </w:tcPr>
          <w:p w14:paraId="0E8034DB" w14:textId="77777777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14:paraId="67786EE0" w14:textId="77777777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2C8C" w:rsidRPr="00A21925" w14:paraId="239DE568" w14:textId="77777777" w:rsidTr="00A21925">
        <w:tc>
          <w:tcPr>
            <w:tcW w:w="1555" w:type="dxa"/>
          </w:tcPr>
          <w:p w14:paraId="20B9647A" w14:textId="77777777" w:rsidR="00CE7B07" w:rsidRPr="00A21925" w:rsidRDefault="00CE7B07" w:rsidP="00CE7B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2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A2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A2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-12:</w:t>
            </w:r>
            <w:r w:rsidRPr="00A2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  <w:p w14:paraId="77A83E26" w14:textId="77777777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14:paraId="0C6541E7" w14:textId="10AEE85A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19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Демонстрация фильма об академике </w:t>
            </w:r>
            <w:proofErr w:type="spellStart"/>
            <w:r w:rsidRPr="00A219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А.К.Кошанова</w:t>
            </w:r>
            <w:proofErr w:type="spellEnd"/>
          </w:p>
        </w:tc>
      </w:tr>
      <w:tr w:rsidR="00CC2C8C" w:rsidRPr="00A21925" w14:paraId="008115FD" w14:textId="77777777" w:rsidTr="00A21925">
        <w:tc>
          <w:tcPr>
            <w:tcW w:w="1555" w:type="dxa"/>
          </w:tcPr>
          <w:p w14:paraId="70AE4039" w14:textId="77777777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14:paraId="67E2BD32" w14:textId="77777777" w:rsidR="00CC2C8C" w:rsidRPr="00A21925" w:rsidRDefault="00CC2C8C" w:rsidP="00CC2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E7B07" w:rsidRPr="00A21925" w14:paraId="75AFE9C9" w14:textId="77777777" w:rsidTr="00A21925">
        <w:tc>
          <w:tcPr>
            <w:tcW w:w="1555" w:type="dxa"/>
          </w:tcPr>
          <w:p w14:paraId="1CC5CD03" w14:textId="7591E8E7" w:rsidR="00CE7B07" w:rsidRPr="00A21925" w:rsidRDefault="00CE7B07" w:rsidP="00CE7B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12: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-12: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079" w:type="dxa"/>
          </w:tcPr>
          <w:p w14:paraId="21AB395F" w14:textId="6384F1CF" w:rsidR="00CE7B07" w:rsidRPr="00A21925" w:rsidRDefault="00CE7B07" w:rsidP="00CE7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Бримбетова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Нурсауле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Жанахметовна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в.н.с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Института экономики КН МНВО РК 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Казахстан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2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к.э.н. </w:t>
            </w:r>
          </w:p>
          <w:p w14:paraId="73E721FC" w14:textId="77777777" w:rsidR="00CE7B07" w:rsidRPr="00A21925" w:rsidRDefault="00CE7B07" w:rsidP="00CE7B0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1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Дисбалансы в социальном развитии проблемных регионов Казахстана</w:t>
            </w:r>
          </w:p>
          <w:p w14:paraId="6B56A2C9" w14:textId="688FE8E9" w:rsidR="00CE7B07" w:rsidRPr="00A21925" w:rsidRDefault="00CE7B07" w:rsidP="00CE7B0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21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7B07" w:rsidRPr="00A21925" w14:paraId="1FF62575" w14:textId="77777777" w:rsidTr="00A21925">
        <w:tc>
          <w:tcPr>
            <w:tcW w:w="1555" w:type="dxa"/>
          </w:tcPr>
          <w:p w14:paraId="7A2D61C7" w14:textId="79A0EF68" w:rsidR="00CE7B07" w:rsidRPr="00A21925" w:rsidRDefault="00CE7B07" w:rsidP="00CE7B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12: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-12:25</w:t>
            </w:r>
          </w:p>
        </w:tc>
        <w:tc>
          <w:tcPr>
            <w:tcW w:w="8079" w:type="dxa"/>
          </w:tcPr>
          <w:p w14:paraId="001340BB" w14:textId="4C5E0471" w:rsidR="00CE7B07" w:rsidRPr="00A21925" w:rsidRDefault="00CE7B07" w:rsidP="00CE7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Есекина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Бахыт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Камалбековна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A2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Научно-образовательного центра «Зелен</w:t>
            </w:r>
            <w:proofErr w:type="spellStart"/>
            <w:r w:rsidR="000D22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A2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</w:t>
            </w:r>
            <w:proofErr w:type="spellEnd"/>
            <w:r w:rsidR="000D22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r w:rsidRPr="00A2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(г. Астана</w:t>
            </w:r>
            <w:r w:rsidRPr="00A219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19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Казахстан</w:t>
            </w:r>
            <w:r w:rsidRPr="00A2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д.э.н., профессор</w:t>
            </w:r>
          </w:p>
          <w:p w14:paraId="4A7CA894" w14:textId="77777777" w:rsidR="00CE7B07" w:rsidRPr="00A21925" w:rsidRDefault="00CE7B07" w:rsidP="00CE7B0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219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Национальные интересы Казахстана в сфере адаптации к климату</w:t>
            </w:r>
          </w:p>
          <w:p w14:paraId="3A0D0142" w14:textId="6D46A6DF" w:rsidR="00CE7B07" w:rsidRPr="00A21925" w:rsidRDefault="00CE7B07" w:rsidP="00CE7B0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</w:tc>
      </w:tr>
      <w:tr w:rsidR="00CE7B07" w:rsidRPr="00A21925" w14:paraId="23AB6149" w14:textId="77777777" w:rsidTr="00A21925">
        <w:tc>
          <w:tcPr>
            <w:tcW w:w="1555" w:type="dxa"/>
          </w:tcPr>
          <w:p w14:paraId="75868679" w14:textId="2E0D74F9" w:rsidR="00CE7B07" w:rsidRPr="00A21925" w:rsidRDefault="00CE7B07" w:rsidP="00CE7B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12:25-12:35</w:t>
            </w:r>
          </w:p>
        </w:tc>
        <w:tc>
          <w:tcPr>
            <w:tcW w:w="8079" w:type="dxa"/>
          </w:tcPr>
          <w:p w14:paraId="0284F13D" w14:textId="77777777" w:rsidR="00952C1C" w:rsidRPr="00A21925" w:rsidRDefault="00952C1C" w:rsidP="00952C1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Кошанова</w:t>
            </w:r>
            <w:proofErr w:type="spellEnd"/>
            <w:r w:rsidRPr="00A2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Жанар</w:t>
            </w:r>
            <w:proofErr w:type="spellEnd"/>
            <w:r w:rsidRPr="00A2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Аманжоловна</w:t>
            </w:r>
            <w:proofErr w:type="spellEnd"/>
            <w:r w:rsidRPr="00A2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1275D71" w14:textId="77777777" w:rsidR="00952C1C" w:rsidRDefault="00952C1C" w:rsidP="00952C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92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Академик </w:t>
            </w:r>
            <w:proofErr w:type="spellStart"/>
            <w:r w:rsidRPr="00A2192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Кошанов</w:t>
            </w:r>
            <w:proofErr w:type="spellEnd"/>
            <w:r w:rsidRPr="00A2192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экономическая наука Казахстана</w:t>
            </w:r>
            <w:r w:rsidRPr="00A2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A219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Казахстан</w:t>
            </w: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4E1C0B9" w14:textId="535443AD" w:rsidR="00CE7B07" w:rsidRPr="00952C1C" w:rsidRDefault="00CE7B07" w:rsidP="00952C1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7B07" w:rsidRPr="00A21925" w14:paraId="6FBA1B8C" w14:textId="77777777" w:rsidTr="00A21925">
        <w:tc>
          <w:tcPr>
            <w:tcW w:w="1555" w:type="dxa"/>
          </w:tcPr>
          <w:p w14:paraId="56EEC15C" w14:textId="554D489A" w:rsidR="00CE7B07" w:rsidRPr="00A21925" w:rsidRDefault="00CE7B07" w:rsidP="00CE7B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25">
              <w:rPr>
                <w:rFonts w:ascii="Times New Roman" w:eastAsia="Calibri" w:hAnsi="Times New Roman" w:cs="Times New Roman"/>
                <w:sz w:val="24"/>
                <w:szCs w:val="24"/>
              </w:rPr>
              <w:t>12:35-12:45</w:t>
            </w:r>
          </w:p>
        </w:tc>
        <w:tc>
          <w:tcPr>
            <w:tcW w:w="8079" w:type="dxa"/>
          </w:tcPr>
          <w:p w14:paraId="76C76FA3" w14:textId="77777777" w:rsidR="00952C1C" w:rsidRDefault="00952C1C" w:rsidP="00952C1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Start"/>
            <w:r w:rsidRPr="00A2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крытие</w:t>
            </w:r>
            <w:proofErr w:type="spellEnd"/>
            <w:r w:rsidRPr="00A2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конференции</w:t>
            </w:r>
          </w:p>
          <w:p w14:paraId="207CD312" w14:textId="36927FAE" w:rsidR="00A37958" w:rsidRPr="00A21925" w:rsidRDefault="00A37958" w:rsidP="00952C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E7B07" w:rsidRPr="00A21925" w14:paraId="285FA58F" w14:textId="77777777" w:rsidTr="00A21925">
        <w:tc>
          <w:tcPr>
            <w:tcW w:w="1555" w:type="dxa"/>
          </w:tcPr>
          <w:p w14:paraId="491B6404" w14:textId="3504280B" w:rsidR="00CE7B07" w:rsidRPr="00855D0E" w:rsidRDefault="00855D0E" w:rsidP="00CE7B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:45-12:55</w:t>
            </w:r>
          </w:p>
        </w:tc>
        <w:tc>
          <w:tcPr>
            <w:tcW w:w="8079" w:type="dxa"/>
          </w:tcPr>
          <w:p w14:paraId="2AD0625B" w14:textId="1463DE1F" w:rsidR="00855D0E" w:rsidRPr="00855D0E" w:rsidRDefault="00855D0E" w:rsidP="00855D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Подписание </w:t>
            </w:r>
            <w:r w:rsidRPr="00855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МЕМОРАНДУМА О СОТРУДНИЧЕСТВЕ</w:t>
            </w:r>
            <w:r w:rsidRPr="00855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между </w:t>
            </w:r>
            <w:r w:rsidRPr="00855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ом</w:t>
            </w:r>
            <w:r w:rsidRPr="00855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экономики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Комитета науки Министерства науки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высшего образования Республики Казахстан и Институтом экономики Российской академии наук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Россия).</w:t>
            </w:r>
          </w:p>
          <w:p w14:paraId="3AD8C08D" w14:textId="175A0524" w:rsidR="00A37958" w:rsidRPr="00A21925" w:rsidRDefault="00A37958" w:rsidP="00952C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37958" w:rsidRPr="00A21925" w14:paraId="707E3B4A" w14:textId="77777777" w:rsidTr="00A21925">
        <w:tc>
          <w:tcPr>
            <w:tcW w:w="1555" w:type="dxa"/>
          </w:tcPr>
          <w:p w14:paraId="522351B6" w14:textId="33264350" w:rsidR="00A37958" w:rsidRPr="00A37958" w:rsidRDefault="00A37958" w:rsidP="00CE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14:00-16:</w:t>
            </w:r>
            <w:r w:rsidR="007E0E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079" w:type="dxa"/>
          </w:tcPr>
          <w:p w14:paraId="1782DC0E" w14:textId="6407106D" w:rsidR="00A37958" w:rsidRPr="00A37958" w:rsidRDefault="00A37958" w:rsidP="007A7C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7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Модератор: </w:t>
            </w:r>
            <w:proofErr w:type="spellStart"/>
            <w:r w:rsidRPr="00A37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Молдабекова</w:t>
            </w:r>
            <w:proofErr w:type="spellEnd"/>
            <w:r w:rsidRPr="00A37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Айсулу</w:t>
            </w:r>
            <w:proofErr w:type="spellEnd"/>
            <w:r w:rsidRPr="00A37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proofErr w:type="spellStart"/>
            <w:r w:rsidRPr="00A37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нбаевна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E0E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E0E2E" w:rsidRPr="007E0E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зав. лабораторией «</w:t>
            </w:r>
            <w:proofErr w:type="spellStart"/>
            <w:r w:rsidR="007E0E2E" w:rsidRPr="007E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ZertteuLab</w:t>
            </w:r>
            <w:proofErr w:type="spellEnd"/>
            <w:r w:rsidR="007E0E2E" w:rsidRPr="007E0E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="00BE7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Института экономики,</w:t>
            </w:r>
            <w:r w:rsidR="007E0E2E" w:rsidRPr="007E0E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7D4C" w:rsidRPr="00BE7D4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экономики</w:t>
            </w:r>
            <w:r w:rsidR="00BE7D4C" w:rsidRPr="00BE7D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КН МНВО РК </w:t>
            </w:r>
            <w:r w:rsidR="00BE7D4C" w:rsidRPr="00BE7D4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BE7D4C" w:rsidRPr="00BE7D4C">
              <w:rPr>
                <w:rFonts w:ascii="Times New Roman" w:eastAsia="Calibri" w:hAnsi="Times New Roman" w:cs="Times New Roman"/>
                <w:sz w:val="24"/>
                <w:szCs w:val="24"/>
              </w:rPr>
              <w:t>г.Алматы</w:t>
            </w:r>
            <w:proofErr w:type="spellEnd"/>
            <w:r w:rsidR="00BE7D4C" w:rsidRPr="00BE7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Казахстан</w:t>
            </w:r>
            <w:r w:rsidR="00BE7D4C" w:rsidRPr="00BE7D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BE7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E0E2E" w:rsidRPr="007E0E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с.н.с</w:t>
            </w:r>
            <w:proofErr w:type="spellEnd"/>
            <w:r w:rsidR="007E0E2E" w:rsidRPr="007E0E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="007E0E2E" w:rsidRPr="007E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PhD</w:t>
            </w:r>
          </w:p>
          <w:p w14:paraId="502E7662" w14:textId="77DA8B61" w:rsidR="00A37958" w:rsidRPr="007E0E2E" w:rsidRDefault="00A37958" w:rsidP="007A7C85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E0E2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Онлайн сессия молодых ученых «Современные инструменты и технологии в исследовательской деятельности: разработка проекта заявки, дизайн</w:t>
            </w:r>
            <w:r w:rsidR="007E0E2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и применение искусственного интеллекта</w:t>
            </w:r>
            <w:r w:rsidRPr="007E0E2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»</w:t>
            </w:r>
          </w:p>
          <w:p w14:paraId="18EC1ECB" w14:textId="77777777" w:rsidR="0093393A" w:rsidRDefault="0093393A" w:rsidP="007A7C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005A84B7" w14:textId="77777777" w:rsidR="007A7C85" w:rsidRDefault="007A7C85" w:rsidP="00A379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C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Тема: Zoom </w:t>
            </w:r>
            <w:proofErr w:type="spellStart"/>
            <w:r w:rsidRPr="007A7C85">
              <w:rPr>
                <w:rFonts w:ascii="Times New Roman" w:eastAsia="Calibri" w:hAnsi="Times New Roman" w:cs="Times New Roman"/>
                <w:sz w:val="20"/>
                <w:szCs w:val="20"/>
              </w:rPr>
              <w:t>meeting</w:t>
            </w:r>
            <w:proofErr w:type="spellEnd"/>
            <w:r w:rsidRPr="007A7C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C85">
              <w:rPr>
                <w:rFonts w:ascii="Times New Roman" w:eastAsia="Calibri" w:hAnsi="Times New Roman" w:cs="Times New Roman"/>
                <w:sz w:val="20"/>
                <w:szCs w:val="20"/>
              </w:rPr>
              <w:t>invitation</w:t>
            </w:r>
            <w:proofErr w:type="spellEnd"/>
            <w:r w:rsidRPr="007A7C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25201C9" w14:textId="77777777" w:rsidR="007A7C85" w:rsidRDefault="007A7C85" w:rsidP="00A379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C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Время: 11 окт. 2024 14:00 Алматы Войти Zoom Конференция </w:t>
            </w:r>
            <w:hyperlink r:id="rId5" w:tgtFrame="_blank" w:history="1">
              <w:r w:rsidRPr="007A7C85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https://us06web.zoom.us/j/84522099942?pwd=ZxqRGxzWoAaMzDGZagAD9tWoDrQ6SQ.1</w:t>
              </w:r>
            </w:hyperlink>
            <w:r w:rsidRPr="007A7C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Идентификатор конференции: 845 2209 9942 </w:t>
            </w:r>
          </w:p>
          <w:p w14:paraId="3002A4EF" w14:textId="2BA20978" w:rsidR="0093393A" w:rsidRPr="0093393A" w:rsidRDefault="007A7C85" w:rsidP="00A37958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A7C85">
              <w:rPr>
                <w:rFonts w:ascii="Times New Roman" w:eastAsia="Calibri" w:hAnsi="Times New Roman" w:cs="Times New Roman"/>
                <w:sz w:val="20"/>
                <w:szCs w:val="20"/>
              </w:rPr>
              <w:t>Код доступа: 066542</w:t>
            </w:r>
          </w:p>
        </w:tc>
      </w:tr>
    </w:tbl>
    <w:p w14:paraId="1CF449A7" w14:textId="77777777" w:rsidR="00306BD1" w:rsidRPr="00306BD1" w:rsidRDefault="00306BD1" w:rsidP="0030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13F27DC" w14:textId="77777777" w:rsidR="00306BD1" w:rsidRPr="00CE7B07" w:rsidRDefault="00306BD1" w:rsidP="00306B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0D2886" w14:textId="39D8807C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1C5ECCA" w14:textId="6119CFC2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6441F2B" w14:textId="6E6C785B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2521CB0" w14:textId="33237FDA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73ECA7F5" w14:textId="58F45312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023B720" w14:textId="65351B71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16AAF91" w14:textId="34DE2EA2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AAFD857" w14:textId="570B5320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6880E470" w14:textId="33C89985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1B64E52" w14:textId="39E772CF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7F2C52ED" w14:textId="6276453B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6E4AE171" w14:textId="49B7934D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229AD681" w14:textId="2923CB10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D31E121" w14:textId="5D96914B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7450D012" w14:textId="5B4B3CF8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706EEECD" w14:textId="6ACC2036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3FCADA1" w14:textId="7F9DD69F" w:rsidR="00306BD1" w:rsidRPr="00CE7B07" w:rsidRDefault="00306BD1" w:rsidP="00DD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sectPr w:rsidR="00306BD1" w:rsidRPr="00CE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76"/>
    <w:rsid w:val="00026CD2"/>
    <w:rsid w:val="000D22EF"/>
    <w:rsid w:val="001571F6"/>
    <w:rsid w:val="00187A92"/>
    <w:rsid w:val="001D41F5"/>
    <w:rsid w:val="00262230"/>
    <w:rsid w:val="00306BD1"/>
    <w:rsid w:val="003307FE"/>
    <w:rsid w:val="003561FE"/>
    <w:rsid w:val="00390B76"/>
    <w:rsid w:val="003A1C53"/>
    <w:rsid w:val="003C73CD"/>
    <w:rsid w:val="00412F60"/>
    <w:rsid w:val="00484A75"/>
    <w:rsid w:val="004E01A8"/>
    <w:rsid w:val="004E07E8"/>
    <w:rsid w:val="005209EF"/>
    <w:rsid w:val="005327F2"/>
    <w:rsid w:val="00567CCA"/>
    <w:rsid w:val="005863F7"/>
    <w:rsid w:val="005E1C56"/>
    <w:rsid w:val="00671B99"/>
    <w:rsid w:val="00740ED9"/>
    <w:rsid w:val="0074640D"/>
    <w:rsid w:val="007A7C85"/>
    <w:rsid w:val="007B17B1"/>
    <w:rsid w:val="007E0E2E"/>
    <w:rsid w:val="00831661"/>
    <w:rsid w:val="00834020"/>
    <w:rsid w:val="00845430"/>
    <w:rsid w:val="00855D0E"/>
    <w:rsid w:val="00877EBA"/>
    <w:rsid w:val="0092152F"/>
    <w:rsid w:val="0093393A"/>
    <w:rsid w:val="00941171"/>
    <w:rsid w:val="00952C1C"/>
    <w:rsid w:val="009A457C"/>
    <w:rsid w:val="00A21925"/>
    <w:rsid w:val="00A37958"/>
    <w:rsid w:val="00A67357"/>
    <w:rsid w:val="00B85554"/>
    <w:rsid w:val="00BA3344"/>
    <w:rsid w:val="00BB7CA9"/>
    <w:rsid w:val="00BE7D4C"/>
    <w:rsid w:val="00CC2C8C"/>
    <w:rsid w:val="00CE7B07"/>
    <w:rsid w:val="00DD5749"/>
    <w:rsid w:val="00DF0968"/>
    <w:rsid w:val="00E07855"/>
    <w:rsid w:val="00E54EEE"/>
    <w:rsid w:val="00F43509"/>
    <w:rsid w:val="00F7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D3DB"/>
  <w15:chartTrackingRefBased/>
  <w15:docId w15:val="{22BB803E-906E-4C89-9130-56EE6C31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7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574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0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306B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4522099942?pwd=ZxqRGxzWoAaMzDGZagAD9tWoDrQ6SQ.1" TargetMode="External"/><Relationship Id="rId4" Type="http://schemas.openxmlformats.org/officeDocument/2006/relationships/hyperlink" Target="https://us05web.zoom.us/j/81404426362?pwd=foL5it0LuybUxJma4AKP3u2hbYBIMY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kalieva</dc:creator>
  <cp:keywords/>
  <dc:description/>
  <cp:lastModifiedBy>saule kalieva</cp:lastModifiedBy>
  <cp:revision>6</cp:revision>
  <cp:lastPrinted>2024-10-09T10:00:00Z</cp:lastPrinted>
  <dcterms:created xsi:type="dcterms:W3CDTF">2024-10-07T13:24:00Z</dcterms:created>
  <dcterms:modified xsi:type="dcterms:W3CDTF">2024-10-10T16:45:00Z</dcterms:modified>
</cp:coreProperties>
</file>